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BEBB" w14:textId="19249186" w:rsidR="00184417" w:rsidRPr="006820BD" w:rsidRDefault="00FB5BFE" w:rsidP="00184417">
      <w:pPr>
        <w:pStyle w:val="Lneadereferencia"/>
        <w:jc w:val="right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 xml:space="preserve">Ciudad, </w:t>
      </w:r>
      <w:r w:rsidR="00184417" w:rsidRPr="006820BD">
        <w:rPr>
          <w:rFonts w:ascii="Candara" w:hAnsi="Candara" w:cs="Lucida Sans Unicode"/>
          <w:szCs w:val="28"/>
        </w:rPr>
        <w:t>fecha</w:t>
      </w:r>
    </w:p>
    <w:p w14:paraId="1DA997BB" w14:textId="2AEF74DB" w:rsidR="00083CF0" w:rsidRPr="006820BD" w:rsidRDefault="00083CF0" w:rsidP="00184417">
      <w:pPr>
        <w:pStyle w:val="Lneadereferencia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Señor(a)</w:t>
      </w:r>
    </w:p>
    <w:p w14:paraId="0E2E9610" w14:textId="77777777" w:rsidR="00ED4B2C" w:rsidRPr="006820BD" w:rsidRDefault="00FB5BFE" w:rsidP="00C93624">
      <w:pPr>
        <w:pStyle w:val="Direccininterior"/>
        <w:spacing w:after="0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XXXXXXXX XXXXXXXX</w:t>
      </w:r>
    </w:p>
    <w:p w14:paraId="2C3F8EF9" w14:textId="5C39CC2B" w:rsidR="00B9524D" w:rsidRPr="006820BD" w:rsidRDefault="00B9524D" w:rsidP="00C93624">
      <w:pPr>
        <w:pStyle w:val="Direccininterior"/>
        <w:spacing w:after="0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Ser</w:t>
      </w:r>
      <w:r w:rsidR="00516D9E" w:rsidRPr="006820BD">
        <w:rPr>
          <w:rFonts w:ascii="Candara" w:hAnsi="Candara" w:cs="Lucida Sans Unicode"/>
          <w:szCs w:val="28"/>
        </w:rPr>
        <w:t xml:space="preserve"> </w:t>
      </w:r>
      <w:r w:rsidRPr="006820BD">
        <w:rPr>
          <w:rFonts w:ascii="Candara" w:hAnsi="Candara" w:cs="Lucida Sans Unicode"/>
          <w:szCs w:val="28"/>
        </w:rPr>
        <w:t>Ambiental S.A</w:t>
      </w:r>
      <w:r w:rsidR="00B711AE">
        <w:rPr>
          <w:rFonts w:ascii="Candara" w:hAnsi="Candara" w:cs="Lucida Sans Unicode"/>
          <w:szCs w:val="28"/>
        </w:rPr>
        <w:t>.S.</w:t>
      </w:r>
      <w:r w:rsidRPr="006820BD">
        <w:rPr>
          <w:rFonts w:ascii="Candara" w:hAnsi="Candara" w:cs="Lucida Sans Unicode"/>
          <w:szCs w:val="28"/>
        </w:rPr>
        <w:t xml:space="preserve"> </w:t>
      </w:r>
      <w:r w:rsidR="00516D9E" w:rsidRPr="006820BD">
        <w:rPr>
          <w:rFonts w:ascii="Candara" w:hAnsi="Candara" w:cs="Lucida Sans Unicode"/>
          <w:szCs w:val="28"/>
        </w:rPr>
        <w:t xml:space="preserve"> </w:t>
      </w:r>
      <w:r w:rsidRPr="006820BD">
        <w:rPr>
          <w:rFonts w:ascii="Candara" w:hAnsi="Candara" w:cs="Lucida Sans Unicode"/>
          <w:szCs w:val="28"/>
        </w:rPr>
        <w:t>E.S.P</w:t>
      </w:r>
    </w:p>
    <w:p w14:paraId="1D5CB1EA" w14:textId="77777777" w:rsidR="00083CF0" w:rsidRPr="006820BD" w:rsidRDefault="00083CF0" w:rsidP="00C93624">
      <w:pPr>
        <w:pStyle w:val="Direccininterior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 xml:space="preserve">Ciudad </w:t>
      </w:r>
    </w:p>
    <w:p w14:paraId="08220E1E" w14:textId="77777777" w:rsidR="00FB5BFE" w:rsidRPr="006820BD" w:rsidRDefault="00FB5BFE" w:rsidP="00C93624">
      <w:pPr>
        <w:pStyle w:val="Direccininterior"/>
        <w:jc w:val="both"/>
        <w:rPr>
          <w:rFonts w:ascii="Candara" w:hAnsi="Candara" w:cs="Lucida Sans Unicode"/>
          <w:szCs w:val="28"/>
        </w:rPr>
      </w:pPr>
    </w:p>
    <w:p w14:paraId="1D84398A" w14:textId="77777777" w:rsidR="00083CF0" w:rsidRPr="006820BD" w:rsidRDefault="00083CF0" w:rsidP="00C93624">
      <w:pPr>
        <w:pStyle w:val="Lneadeatencin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b/>
          <w:szCs w:val="28"/>
        </w:rPr>
        <w:t>ASUNTO</w:t>
      </w:r>
      <w:r w:rsidR="00FB5BFE" w:rsidRPr="006820BD">
        <w:rPr>
          <w:rFonts w:ascii="Candara" w:hAnsi="Candara" w:cs="Lucida Sans Unicode"/>
          <w:b/>
          <w:szCs w:val="28"/>
        </w:rPr>
        <w:t>:</w:t>
      </w:r>
      <w:r w:rsidR="00FB5BFE" w:rsidRPr="006820BD">
        <w:rPr>
          <w:rFonts w:ascii="Candara" w:hAnsi="Candara" w:cs="Lucida Sans Unicode"/>
          <w:szCs w:val="28"/>
        </w:rPr>
        <w:t xml:space="preserve"> Examen</w:t>
      </w:r>
      <w:r w:rsidRPr="006820BD">
        <w:rPr>
          <w:rFonts w:ascii="Candara" w:hAnsi="Candara" w:cs="Lucida Sans Unicode"/>
          <w:szCs w:val="28"/>
        </w:rPr>
        <w:t xml:space="preserve"> médico de ingreso</w:t>
      </w:r>
    </w:p>
    <w:p w14:paraId="74A03627" w14:textId="77777777" w:rsidR="00083CF0" w:rsidRPr="006820BD" w:rsidRDefault="00083CF0" w:rsidP="00C93624">
      <w:pPr>
        <w:pStyle w:val="Saludo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Cordial Saludo,</w:t>
      </w:r>
    </w:p>
    <w:p w14:paraId="414A59E6" w14:textId="77777777" w:rsidR="00083CF0" w:rsidRPr="006820BD" w:rsidRDefault="00083CF0" w:rsidP="008B65B1">
      <w:pPr>
        <w:pStyle w:val="Textoindependiente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 xml:space="preserve">De acuerdo con el resultado del examen médico de ingreso realizado el </w:t>
      </w:r>
      <w:r w:rsidR="00FB5BFE" w:rsidRPr="006820BD">
        <w:rPr>
          <w:rFonts w:ascii="Candara" w:hAnsi="Candara" w:cs="Lucida Sans Unicode"/>
          <w:szCs w:val="28"/>
        </w:rPr>
        <w:t>día ___ del mes ___ del año _____</w:t>
      </w:r>
      <w:r w:rsidRPr="006820BD">
        <w:rPr>
          <w:rFonts w:ascii="Candara" w:hAnsi="Candara" w:cs="Lucida Sans Unicode"/>
          <w:szCs w:val="28"/>
        </w:rPr>
        <w:t>, usted debe cumplir con las siguientes recomendaciones:</w:t>
      </w:r>
    </w:p>
    <w:p w14:paraId="5C679D67" w14:textId="77777777" w:rsidR="00083CF0" w:rsidRPr="006820BD" w:rsidRDefault="00FB5BFE" w:rsidP="00C936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xxxxxxxxxxxxxx</w:t>
      </w:r>
      <w:r w:rsidR="00083CF0" w:rsidRPr="006820BD">
        <w:rPr>
          <w:rFonts w:ascii="Candara" w:hAnsi="Candara" w:cs="Lucida Sans Unicode"/>
          <w:szCs w:val="28"/>
        </w:rPr>
        <w:t xml:space="preserve"> </w:t>
      </w:r>
    </w:p>
    <w:p w14:paraId="0E0E51E3" w14:textId="77777777" w:rsidR="00083CF0" w:rsidRPr="006820BD" w:rsidRDefault="00FB5BFE" w:rsidP="00C936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xxxxxxxxxxxxxx</w:t>
      </w:r>
    </w:p>
    <w:p w14:paraId="5668204B" w14:textId="77777777" w:rsidR="00FB5BFE" w:rsidRPr="006820BD" w:rsidRDefault="00FB5BFE" w:rsidP="00C93624">
      <w:pPr>
        <w:pStyle w:val="Textoindependiente"/>
        <w:jc w:val="both"/>
        <w:rPr>
          <w:rFonts w:ascii="Candara" w:hAnsi="Candara" w:cs="Lucida Sans Unicode"/>
          <w:szCs w:val="28"/>
        </w:rPr>
      </w:pPr>
    </w:p>
    <w:p w14:paraId="73ABCB3D" w14:textId="77777777" w:rsidR="00083CF0" w:rsidRPr="006820BD" w:rsidRDefault="00083CF0" w:rsidP="008B65B1">
      <w:pPr>
        <w:pStyle w:val="Textoindependiente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Por lo anterior, debe solicitar a su EPS evaluación y manejo de las mismas.</w:t>
      </w:r>
    </w:p>
    <w:p w14:paraId="20A0D5E1" w14:textId="39186B20" w:rsidR="00083CF0" w:rsidRPr="006820BD" w:rsidRDefault="00083CF0" w:rsidP="008B65B1">
      <w:pPr>
        <w:pStyle w:val="Textoindependiente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Todos los resultados de estas evaluaciones deben ser entrega</w:t>
      </w:r>
      <w:r w:rsidR="00ED4B2C" w:rsidRPr="006820BD">
        <w:rPr>
          <w:rFonts w:ascii="Candara" w:hAnsi="Candara" w:cs="Lucida Sans Unicode"/>
          <w:szCs w:val="28"/>
        </w:rPr>
        <w:t xml:space="preserve">dos a Inspector S&amp;SO ó </w:t>
      </w:r>
      <w:proofErr w:type="gramStart"/>
      <w:r w:rsidR="00ED4B2C" w:rsidRPr="006820BD">
        <w:rPr>
          <w:rFonts w:ascii="Candara" w:hAnsi="Candara" w:cs="Lucida Sans Unicode"/>
          <w:szCs w:val="28"/>
        </w:rPr>
        <w:t>Jefe</w:t>
      </w:r>
      <w:proofErr w:type="gramEnd"/>
      <w:r w:rsidR="00ED4B2C" w:rsidRPr="006820BD">
        <w:rPr>
          <w:rFonts w:ascii="Candara" w:hAnsi="Candara" w:cs="Lucida Sans Unicode"/>
          <w:szCs w:val="28"/>
        </w:rPr>
        <w:t xml:space="preserve"> de Gestión H</w:t>
      </w:r>
      <w:r w:rsidRPr="006820BD">
        <w:rPr>
          <w:rFonts w:ascii="Candara" w:hAnsi="Candara" w:cs="Lucida Sans Unicode"/>
          <w:szCs w:val="28"/>
        </w:rPr>
        <w:t>umana de SER AMBIENTAL S.A</w:t>
      </w:r>
      <w:r w:rsidR="00B711AE">
        <w:rPr>
          <w:rFonts w:ascii="Candara" w:hAnsi="Candara" w:cs="Lucida Sans Unicode"/>
          <w:szCs w:val="28"/>
        </w:rPr>
        <w:t>.S.</w:t>
      </w:r>
      <w:r w:rsidRPr="006820BD">
        <w:rPr>
          <w:rFonts w:ascii="Candara" w:hAnsi="Candara" w:cs="Lucida Sans Unicode"/>
          <w:szCs w:val="28"/>
        </w:rPr>
        <w:t xml:space="preserve"> E.S.P, a más tardar </w:t>
      </w:r>
      <w:r w:rsidR="00FB5BFE" w:rsidRPr="006820BD">
        <w:rPr>
          <w:rFonts w:ascii="Candara" w:hAnsi="Candara" w:cs="Lucida Sans Unicode"/>
          <w:szCs w:val="28"/>
        </w:rPr>
        <w:t xml:space="preserve">día ___ del mes ___ del año _____, </w:t>
      </w:r>
      <w:r w:rsidRPr="006820BD">
        <w:rPr>
          <w:rFonts w:ascii="Candara" w:hAnsi="Candara" w:cs="Lucida Sans Unicode"/>
          <w:szCs w:val="28"/>
        </w:rPr>
        <w:t xml:space="preserve">fecha </w:t>
      </w:r>
      <w:r w:rsidR="00FB5BFE" w:rsidRPr="006820BD">
        <w:rPr>
          <w:rFonts w:ascii="Candara" w:hAnsi="Candara" w:cs="Lucida Sans Unicode"/>
          <w:szCs w:val="28"/>
        </w:rPr>
        <w:t>en la cual se realizará</w:t>
      </w:r>
      <w:r w:rsidRPr="006820BD">
        <w:rPr>
          <w:rFonts w:ascii="Candara" w:hAnsi="Candara" w:cs="Lucida Sans Unicode"/>
          <w:szCs w:val="28"/>
        </w:rPr>
        <w:t xml:space="preserve"> el seguimiento.</w:t>
      </w:r>
    </w:p>
    <w:p w14:paraId="5539CFCF" w14:textId="77777777" w:rsidR="00083CF0" w:rsidRPr="006820BD" w:rsidRDefault="00083CF0" w:rsidP="00C93624">
      <w:pPr>
        <w:pStyle w:val="Textoindependiente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Atentamente,</w:t>
      </w:r>
    </w:p>
    <w:p w14:paraId="25E62572" w14:textId="77777777" w:rsidR="008B65B1" w:rsidRPr="006820BD" w:rsidRDefault="008B65B1" w:rsidP="00C93624">
      <w:pPr>
        <w:pStyle w:val="Textoindependiente"/>
        <w:jc w:val="both"/>
        <w:rPr>
          <w:rFonts w:ascii="Candara" w:hAnsi="Candara" w:cs="Lucida Sans Unicode"/>
          <w:szCs w:val="28"/>
        </w:rPr>
      </w:pPr>
    </w:p>
    <w:p w14:paraId="093759D0" w14:textId="77777777" w:rsidR="00083CF0" w:rsidRPr="006820BD" w:rsidRDefault="00FB5BFE" w:rsidP="00C93624">
      <w:pPr>
        <w:spacing w:after="0" w:line="240" w:lineRule="auto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Nombre: xxxxxx</w:t>
      </w:r>
      <w:r w:rsidR="00083CF0" w:rsidRPr="006820BD">
        <w:rPr>
          <w:rFonts w:ascii="Candara" w:hAnsi="Candara" w:cs="Lucida Sans Unicode"/>
          <w:szCs w:val="28"/>
        </w:rPr>
        <w:t xml:space="preserve"> </w:t>
      </w:r>
      <w:r w:rsidRPr="006820BD">
        <w:rPr>
          <w:rFonts w:ascii="Candara" w:hAnsi="Candara" w:cs="Lucida Sans Unicode"/>
          <w:szCs w:val="28"/>
        </w:rPr>
        <w:tab/>
      </w:r>
      <w:r w:rsidRPr="006820BD">
        <w:rPr>
          <w:rFonts w:ascii="Candara" w:hAnsi="Candara" w:cs="Lucida Sans Unicode"/>
          <w:szCs w:val="28"/>
        </w:rPr>
        <w:tab/>
      </w:r>
      <w:r w:rsidRPr="006820BD">
        <w:rPr>
          <w:rFonts w:ascii="Candara" w:hAnsi="Candara" w:cs="Lucida Sans Unicode"/>
          <w:szCs w:val="28"/>
        </w:rPr>
        <w:tab/>
      </w:r>
      <w:r w:rsidRPr="006820BD">
        <w:rPr>
          <w:rFonts w:ascii="Candara" w:hAnsi="Candara" w:cs="Lucida Sans Unicode"/>
          <w:szCs w:val="28"/>
        </w:rPr>
        <w:tab/>
      </w:r>
      <w:r w:rsidRPr="006820BD">
        <w:rPr>
          <w:rFonts w:ascii="Candara" w:hAnsi="Candara" w:cs="Lucida Sans Unicode"/>
          <w:szCs w:val="28"/>
        </w:rPr>
        <w:tab/>
      </w:r>
      <w:r w:rsidRPr="006820BD">
        <w:rPr>
          <w:rFonts w:ascii="Candara" w:hAnsi="Candara" w:cs="Lucida Sans Unicode"/>
          <w:szCs w:val="28"/>
        </w:rPr>
        <w:tab/>
      </w:r>
    </w:p>
    <w:p w14:paraId="2B7D3A69" w14:textId="77777777" w:rsidR="00083CF0" w:rsidRPr="006820BD" w:rsidRDefault="00083CF0" w:rsidP="00C93624">
      <w:pPr>
        <w:spacing w:after="0" w:line="240" w:lineRule="auto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Jefe Gestión Humana</w:t>
      </w:r>
      <w:r w:rsidR="00004370" w:rsidRPr="006820BD">
        <w:rPr>
          <w:rFonts w:ascii="Candara" w:hAnsi="Candara" w:cs="Lucida Sans Unicode"/>
          <w:szCs w:val="28"/>
        </w:rPr>
        <w:tab/>
      </w:r>
      <w:r w:rsidR="00004370" w:rsidRPr="006820BD">
        <w:rPr>
          <w:rFonts w:ascii="Candara" w:hAnsi="Candara" w:cs="Lucida Sans Unicode"/>
          <w:szCs w:val="28"/>
        </w:rPr>
        <w:tab/>
      </w:r>
      <w:r w:rsidR="00004370" w:rsidRPr="006820BD">
        <w:rPr>
          <w:rFonts w:ascii="Candara" w:hAnsi="Candara" w:cs="Lucida Sans Unicode"/>
          <w:szCs w:val="28"/>
        </w:rPr>
        <w:tab/>
      </w:r>
      <w:r w:rsidR="00004370" w:rsidRPr="006820BD">
        <w:rPr>
          <w:rFonts w:ascii="Candara" w:hAnsi="Candara" w:cs="Lucida Sans Unicode"/>
          <w:szCs w:val="28"/>
        </w:rPr>
        <w:tab/>
      </w:r>
      <w:r w:rsidR="00004370" w:rsidRPr="006820BD">
        <w:rPr>
          <w:rFonts w:ascii="Candara" w:hAnsi="Candara" w:cs="Lucida Sans Unicode"/>
          <w:szCs w:val="28"/>
        </w:rPr>
        <w:tab/>
      </w:r>
      <w:r w:rsidR="00004370" w:rsidRPr="006820BD">
        <w:rPr>
          <w:rFonts w:ascii="Candara" w:hAnsi="Candara" w:cs="Lucida Sans Unicode"/>
          <w:szCs w:val="28"/>
        </w:rPr>
        <w:tab/>
      </w:r>
    </w:p>
    <w:p w14:paraId="7E368A4F" w14:textId="77777777" w:rsidR="00083CF0" w:rsidRPr="006820BD" w:rsidRDefault="00083CF0" w:rsidP="00C93624">
      <w:pPr>
        <w:spacing w:after="0" w:line="240" w:lineRule="auto"/>
        <w:jc w:val="both"/>
        <w:rPr>
          <w:rFonts w:ascii="Candara" w:hAnsi="Candara" w:cs="Lucida Sans Unicode"/>
          <w:szCs w:val="28"/>
        </w:rPr>
      </w:pPr>
    </w:p>
    <w:p w14:paraId="0D64F36F" w14:textId="77777777" w:rsidR="008B65B1" w:rsidRPr="006820BD" w:rsidRDefault="008B65B1" w:rsidP="00C93624">
      <w:pPr>
        <w:spacing w:after="0" w:line="240" w:lineRule="auto"/>
        <w:jc w:val="both"/>
        <w:rPr>
          <w:rFonts w:ascii="Candara" w:hAnsi="Candara" w:cs="Lucida Sans Unicode"/>
          <w:szCs w:val="28"/>
        </w:rPr>
      </w:pPr>
    </w:p>
    <w:p w14:paraId="74DBB12D" w14:textId="77777777" w:rsidR="00083CF0" w:rsidRPr="006820BD" w:rsidRDefault="00FB5BFE" w:rsidP="00C93624">
      <w:pPr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Recibido por:</w:t>
      </w:r>
    </w:p>
    <w:p w14:paraId="2B2912F8" w14:textId="77777777" w:rsidR="00FB5BFE" w:rsidRPr="006820BD" w:rsidRDefault="00FB5BFE" w:rsidP="00C93624">
      <w:pPr>
        <w:spacing w:after="0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Firma:</w:t>
      </w:r>
    </w:p>
    <w:p w14:paraId="61C9853D" w14:textId="77777777" w:rsidR="00FB5BFE" w:rsidRPr="006820BD" w:rsidRDefault="00FB5BFE" w:rsidP="00C93624">
      <w:pPr>
        <w:spacing w:after="0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Nombre trabajador</w:t>
      </w:r>
    </w:p>
    <w:p w14:paraId="0B096A80" w14:textId="77777777" w:rsidR="00FB5BFE" w:rsidRPr="006820BD" w:rsidRDefault="00FB5BFE" w:rsidP="00C93624">
      <w:pPr>
        <w:spacing w:after="0"/>
        <w:jc w:val="both"/>
        <w:rPr>
          <w:rFonts w:ascii="Candara" w:hAnsi="Candara" w:cs="Lucida Sans Unicode"/>
          <w:szCs w:val="28"/>
        </w:rPr>
      </w:pPr>
      <w:r w:rsidRPr="006820BD">
        <w:rPr>
          <w:rFonts w:ascii="Candara" w:hAnsi="Candara" w:cs="Lucida Sans Unicode"/>
          <w:szCs w:val="28"/>
        </w:rPr>
        <w:t>Cargo</w:t>
      </w:r>
    </w:p>
    <w:p w14:paraId="03477537" w14:textId="77777777" w:rsidR="00ED4B2C" w:rsidRPr="006820BD" w:rsidRDefault="00ED4B2C" w:rsidP="00C93624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Malgun Gothic" w:hAnsi="Candara" w:cs="Lucida Sans Unicode"/>
          <w:color w:val="FF0000"/>
          <w:sz w:val="28"/>
          <w:szCs w:val="28"/>
        </w:rPr>
      </w:pPr>
    </w:p>
    <w:sectPr w:rsidR="00ED4B2C" w:rsidRPr="006820BD" w:rsidSect="00BD01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345E" w14:textId="77777777" w:rsidR="00043700" w:rsidRDefault="00043700" w:rsidP="00083CF0">
      <w:pPr>
        <w:spacing w:after="0" w:line="240" w:lineRule="auto"/>
      </w:pPr>
      <w:r>
        <w:separator/>
      </w:r>
    </w:p>
  </w:endnote>
  <w:endnote w:type="continuationSeparator" w:id="0">
    <w:p w14:paraId="10A00962" w14:textId="77777777" w:rsidR="00043700" w:rsidRDefault="00043700" w:rsidP="0008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61BF" w14:textId="77777777" w:rsidR="00043700" w:rsidRDefault="00043700" w:rsidP="00083CF0">
      <w:pPr>
        <w:spacing w:after="0" w:line="240" w:lineRule="auto"/>
      </w:pPr>
      <w:r>
        <w:separator/>
      </w:r>
    </w:p>
  </w:footnote>
  <w:footnote w:type="continuationSeparator" w:id="0">
    <w:p w14:paraId="424BA51F" w14:textId="77777777" w:rsidR="00043700" w:rsidRDefault="00043700" w:rsidP="0008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8" w:type="dxa"/>
      <w:tblInd w:w="-1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1"/>
      <w:gridCol w:w="4441"/>
      <w:gridCol w:w="1959"/>
      <w:gridCol w:w="1357"/>
    </w:tblGrid>
    <w:tr w:rsidR="00B711AE" w14:paraId="296027D4" w14:textId="77777777" w:rsidTr="00B711AE">
      <w:trPr>
        <w:trHeight w:val="212"/>
      </w:trPr>
      <w:tc>
        <w:tcPr>
          <w:tcW w:w="1704" w:type="dxa"/>
          <w:vMerge w:val="restart"/>
          <w:vAlign w:val="center"/>
        </w:tcPr>
        <w:p w14:paraId="713D0AB5" w14:textId="710C3C7B" w:rsidR="00D53691" w:rsidRDefault="00D53691" w:rsidP="00B711AE">
          <w:pPr>
            <w:pStyle w:val="Encabezado"/>
            <w:ind w:left="216"/>
            <w:jc w:val="center"/>
          </w:pPr>
          <w:r>
            <w:ptab w:relativeTo="margin" w:alignment="center" w:leader="none"/>
          </w:r>
          <w:r>
            <w:ptab w:relativeTo="margin" w:alignment="right" w:leader="none"/>
          </w:r>
        </w:p>
        <w:p w14:paraId="4DD0C88D" w14:textId="5E0BE478" w:rsidR="00D53691" w:rsidRPr="00D53691" w:rsidRDefault="00B711AE" w:rsidP="00B711AE">
          <w:pPr>
            <w:jc w:val="center"/>
          </w:pPr>
          <w:r>
            <w:rPr>
              <w:noProof/>
            </w:rPr>
            <w:drawing>
              <wp:inline distT="0" distB="0" distL="0" distR="0" wp14:anchorId="0948BBF2" wp14:editId="48B49D86">
                <wp:extent cx="1131021" cy="311150"/>
                <wp:effectExtent l="0" t="0" r="0" b="0"/>
                <wp:docPr id="1914607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EA700B-45D6-32EB-46CD-0421CCEBA64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4607" name="Gráfico 2">
                          <a:extLst>
                            <a:ext uri="{FF2B5EF4-FFF2-40B4-BE49-F238E27FC236}">
                              <a16:creationId xmlns:a16="http://schemas.microsoft.com/office/drawing/2014/main" id="{FBEA700B-45D6-32EB-46CD-0421CCEBA64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180" cy="313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8" w:type="dxa"/>
          <w:vMerge w:val="restart"/>
          <w:vAlign w:val="center"/>
        </w:tcPr>
        <w:p w14:paraId="74F0FD7C" w14:textId="788380DE" w:rsidR="00D53691" w:rsidRPr="008F61A9" w:rsidRDefault="00D53691" w:rsidP="008F61A9">
          <w:pPr>
            <w:pStyle w:val="Encabezado"/>
            <w:jc w:val="center"/>
            <w:rPr>
              <w:rFonts w:ascii="Candara" w:hAnsi="Candara"/>
              <w:b/>
              <w:bCs/>
              <w:sz w:val="20"/>
              <w:szCs w:val="20"/>
            </w:rPr>
          </w:pPr>
          <w:r w:rsidRPr="008F61A9">
            <w:rPr>
              <w:rFonts w:ascii="Candara" w:hAnsi="Candara"/>
              <w:b/>
              <w:bCs/>
              <w:sz w:val="20"/>
              <w:szCs w:val="20"/>
            </w:rPr>
            <w:t>ACTA DE COMPROMISO DE RECOMENDACIONES MEDICAS OCUPACIONALES</w:t>
          </w:r>
        </w:p>
      </w:tc>
      <w:tc>
        <w:tcPr>
          <w:tcW w:w="1999" w:type="dxa"/>
        </w:tcPr>
        <w:p w14:paraId="5C39691E" w14:textId="77777777" w:rsidR="00D53691" w:rsidRPr="008F61A9" w:rsidRDefault="00D53691" w:rsidP="008F61A9">
          <w:pPr>
            <w:pStyle w:val="Encabezado"/>
            <w:ind w:left="49"/>
            <w:jc w:val="center"/>
            <w:rPr>
              <w:rFonts w:ascii="Candara" w:hAnsi="Candara"/>
              <w:sz w:val="18"/>
              <w:szCs w:val="18"/>
            </w:rPr>
          </w:pPr>
          <w:r w:rsidRPr="008F61A9">
            <w:rPr>
              <w:rFonts w:ascii="Candara" w:hAnsi="Candara"/>
              <w:sz w:val="18"/>
              <w:szCs w:val="18"/>
            </w:rPr>
            <w:t>CÓDIGO</w:t>
          </w:r>
        </w:p>
      </w:tc>
      <w:tc>
        <w:tcPr>
          <w:tcW w:w="1367" w:type="dxa"/>
        </w:tcPr>
        <w:p w14:paraId="21829378" w14:textId="48B32C07" w:rsidR="00D53691" w:rsidRPr="008F61A9" w:rsidRDefault="00D53691" w:rsidP="008F61A9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  <w:r w:rsidRPr="008F61A9">
            <w:rPr>
              <w:rFonts w:ascii="Candara" w:hAnsi="Candara"/>
              <w:sz w:val="20"/>
              <w:szCs w:val="20"/>
            </w:rPr>
            <w:t>SST-</w:t>
          </w:r>
          <w:r w:rsidR="00254779">
            <w:rPr>
              <w:rFonts w:ascii="Candara" w:hAnsi="Candara"/>
              <w:sz w:val="20"/>
              <w:szCs w:val="20"/>
            </w:rPr>
            <w:t>FO</w:t>
          </w:r>
          <w:r w:rsidRPr="008F61A9">
            <w:rPr>
              <w:rFonts w:ascii="Candara" w:hAnsi="Candara"/>
              <w:sz w:val="20"/>
              <w:szCs w:val="20"/>
            </w:rPr>
            <w:t>-06</w:t>
          </w:r>
        </w:p>
      </w:tc>
    </w:tr>
    <w:tr w:rsidR="00D53691" w14:paraId="546D8C7F" w14:textId="77777777" w:rsidTr="008F61A9">
      <w:trPr>
        <w:trHeight w:val="185"/>
      </w:trPr>
      <w:tc>
        <w:tcPr>
          <w:tcW w:w="1704" w:type="dxa"/>
          <w:vMerge/>
        </w:tcPr>
        <w:p w14:paraId="68E4C38F" w14:textId="77777777" w:rsidR="00D53691" w:rsidRDefault="00D53691" w:rsidP="00D53691">
          <w:pPr>
            <w:pStyle w:val="Encabezado"/>
            <w:ind w:left="216"/>
          </w:pPr>
        </w:p>
      </w:tc>
      <w:tc>
        <w:tcPr>
          <w:tcW w:w="4608" w:type="dxa"/>
          <w:vMerge/>
        </w:tcPr>
        <w:p w14:paraId="2B2F3318" w14:textId="77777777" w:rsidR="00D53691" w:rsidRPr="008F61A9" w:rsidRDefault="00D53691" w:rsidP="008F61A9">
          <w:pPr>
            <w:pStyle w:val="Encabezado"/>
            <w:ind w:left="216"/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1999" w:type="dxa"/>
        </w:tcPr>
        <w:p w14:paraId="4CC7FA02" w14:textId="77777777" w:rsidR="00D53691" w:rsidRPr="008F61A9" w:rsidRDefault="00D53691" w:rsidP="008F61A9">
          <w:pPr>
            <w:pStyle w:val="Encabezado"/>
            <w:ind w:left="49"/>
            <w:jc w:val="center"/>
            <w:rPr>
              <w:rFonts w:ascii="Candara" w:hAnsi="Candara"/>
              <w:sz w:val="18"/>
              <w:szCs w:val="18"/>
            </w:rPr>
          </w:pPr>
          <w:r w:rsidRPr="008F61A9">
            <w:rPr>
              <w:rFonts w:ascii="Candara" w:hAnsi="Candara"/>
              <w:sz w:val="18"/>
              <w:szCs w:val="18"/>
            </w:rPr>
            <w:t>VERSIÓN</w:t>
          </w:r>
        </w:p>
      </w:tc>
      <w:tc>
        <w:tcPr>
          <w:tcW w:w="1367" w:type="dxa"/>
        </w:tcPr>
        <w:p w14:paraId="2ECEF3D9" w14:textId="58083E0D" w:rsidR="00D53691" w:rsidRPr="008F61A9" w:rsidRDefault="00B711AE" w:rsidP="008F61A9">
          <w:pPr>
            <w:pStyle w:val="Encabezado"/>
            <w:ind w:left="216"/>
            <w:jc w:val="center"/>
            <w:rPr>
              <w:rFonts w:ascii="Candara" w:hAnsi="Candara"/>
              <w:sz w:val="20"/>
              <w:szCs w:val="20"/>
            </w:rPr>
          </w:pPr>
          <w:r>
            <w:rPr>
              <w:rFonts w:ascii="Candara" w:hAnsi="Candara"/>
              <w:sz w:val="20"/>
              <w:szCs w:val="20"/>
            </w:rPr>
            <w:t>4</w:t>
          </w:r>
        </w:p>
      </w:tc>
    </w:tr>
    <w:tr w:rsidR="00D53691" w14:paraId="4D38D4C0" w14:textId="77777777" w:rsidTr="008F61A9">
      <w:trPr>
        <w:trHeight w:val="327"/>
      </w:trPr>
      <w:tc>
        <w:tcPr>
          <w:tcW w:w="1704" w:type="dxa"/>
          <w:vMerge/>
        </w:tcPr>
        <w:p w14:paraId="09B3B49D" w14:textId="77777777" w:rsidR="00D53691" w:rsidRDefault="00D53691" w:rsidP="00D53691">
          <w:pPr>
            <w:pStyle w:val="Encabezado"/>
            <w:ind w:left="216"/>
          </w:pPr>
        </w:p>
      </w:tc>
      <w:tc>
        <w:tcPr>
          <w:tcW w:w="4608" w:type="dxa"/>
          <w:vMerge/>
        </w:tcPr>
        <w:p w14:paraId="4E24A1A8" w14:textId="77777777" w:rsidR="00D53691" w:rsidRPr="008F61A9" w:rsidRDefault="00D53691" w:rsidP="008F61A9">
          <w:pPr>
            <w:pStyle w:val="Encabezado"/>
            <w:ind w:left="216"/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1999" w:type="dxa"/>
        </w:tcPr>
        <w:p w14:paraId="6E5A93D4" w14:textId="4446A7B7" w:rsidR="00184417" w:rsidRPr="008F61A9" w:rsidRDefault="00D53691" w:rsidP="008F61A9">
          <w:pPr>
            <w:pStyle w:val="Encabezado"/>
            <w:ind w:left="49"/>
            <w:jc w:val="center"/>
            <w:rPr>
              <w:rFonts w:ascii="Candara" w:hAnsi="Candara"/>
              <w:sz w:val="18"/>
              <w:szCs w:val="18"/>
            </w:rPr>
          </w:pPr>
          <w:r w:rsidRPr="008F61A9">
            <w:rPr>
              <w:rFonts w:ascii="Candara" w:hAnsi="Candara"/>
              <w:sz w:val="18"/>
              <w:szCs w:val="18"/>
            </w:rPr>
            <w:t>FECHA</w:t>
          </w:r>
          <w:r w:rsidR="00184417" w:rsidRPr="008F61A9">
            <w:rPr>
              <w:rFonts w:ascii="Candara" w:hAnsi="Candara"/>
              <w:sz w:val="18"/>
              <w:szCs w:val="18"/>
            </w:rPr>
            <w:t xml:space="preserve"> EMISI</w:t>
          </w:r>
          <w:r w:rsidR="008F61A9">
            <w:rPr>
              <w:rFonts w:ascii="Candara" w:hAnsi="Candara"/>
              <w:sz w:val="18"/>
              <w:szCs w:val="18"/>
            </w:rPr>
            <w:t>Ó</w:t>
          </w:r>
          <w:r w:rsidR="00184417" w:rsidRPr="008F61A9">
            <w:rPr>
              <w:rFonts w:ascii="Candara" w:hAnsi="Candara"/>
              <w:sz w:val="18"/>
              <w:szCs w:val="18"/>
            </w:rPr>
            <w:t>N</w:t>
          </w:r>
        </w:p>
      </w:tc>
      <w:tc>
        <w:tcPr>
          <w:tcW w:w="1367" w:type="dxa"/>
        </w:tcPr>
        <w:p w14:paraId="23E61824" w14:textId="77777777" w:rsidR="00D53691" w:rsidRPr="008F61A9" w:rsidRDefault="00D53691" w:rsidP="008F61A9">
          <w:pPr>
            <w:pStyle w:val="Encabezado"/>
            <w:ind w:left="216"/>
            <w:jc w:val="center"/>
            <w:rPr>
              <w:rFonts w:ascii="Candara" w:hAnsi="Candara"/>
              <w:sz w:val="20"/>
              <w:szCs w:val="20"/>
            </w:rPr>
          </w:pPr>
          <w:r w:rsidRPr="008F61A9">
            <w:rPr>
              <w:rFonts w:ascii="Candara" w:hAnsi="Candara"/>
              <w:sz w:val="20"/>
              <w:szCs w:val="20"/>
            </w:rPr>
            <w:t>02/01/2017</w:t>
          </w:r>
        </w:p>
      </w:tc>
    </w:tr>
    <w:tr w:rsidR="00184417" w14:paraId="41F95BE8" w14:textId="77777777" w:rsidTr="008F61A9">
      <w:trPr>
        <w:trHeight w:val="274"/>
      </w:trPr>
      <w:tc>
        <w:tcPr>
          <w:tcW w:w="1704" w:type="dxa"/>
          <w:vMerge/>
        </w:tcPr>
        <w:p w14:paraId="7146EBF2" w14:textId="77777777" w:rsidR="00184417" w:rsidRDefault="00184417" w:rsidP="00D53691">
          <w:pPr>
            <w:pStyle w:val="Encabezado"/>
            <w:ind w:left="216"/>
          </w:pPr>
        </w:p>
      </w:tc>
      <w:tc>
        <w:tcPr>
          <w:tcW w:w="4608" w:type="dxa"/>
          <w:vMerge/>
        </w:tcPr>
        <w:p w14:paraId="48D685D2" w14:textId="77777777" w:rsidR="00184417" w:rsidRPr="008F61A9" w:rsidRDefault="00184417" w:rsidP="008F61A9">
          <w:pPr>
            <w:pStyle w:val="Encabezado"/>
            <w:ind w:left="216"/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1999" w:type="dxa"/>
        </w:tcPr>
        <w:p w14:paraId="68D89A22" w14:textId="7E7B00EE" w:rsidR="00184417" w:rsidRPr="008F61A9" w:rsidRDefault="00184417" w:rsidP="008F61A9">
          <w:pPr>
            <w:pStyle w:val="Encabezado"/>
            <w:ind w:left="49"/>
            <w:jc w:val="center"/>
            <w:rPr>
              <w:rFonts w:ascii="Candara" w:hAnsi="Candara"/>
              <w:sz w:val="18"/>
              <w:szCs w:val="18"/>
            </w:rPr>
          </w:pPr>
          <w:r w:rsidRPr="008F61A9">
            <w:rPr>
              <w:rFonts w:ascii="Candara" w:hAnsi="Candara"/>
              <w:sz w:val="18"/>
              <w:szCs w:val="18"/>
            </w:rPr>
            <w:t>FECHA ACTULIZACI</w:t>
          </w:r>
          <w:r w:rsidR="008F61A9">
            <w:rPr>
              <w:rFonts w:ascii="Candara" w:hAnsi="Candara"/>
              <w:sz w:val="18"/>
              <w:szCs w:val="18"/>
            </w:rPr>
            <w:t>Ó</w:t>
          </w:r>
          <w:r w:rsidRPr="008F61A9">
            <w:rPr>
              <w:rFonts w:ascii="Candara" w:hAnsi="Candara"/>
              <w:sz w:val="18"/>
              <w:szCs w:val="18"/>
            </w:rPr>
            <w:t>N</w:t>
          </w:r>
        </w:p>
      </w:tc>
      <w:tc>
        <w:tcPr>
          <w:tcW w:w="1367" w:type="dxa"/>
        </w:tcPr>
        <w:p w14:paraId="589E0A2E" w14:textId="57C0498C" w:rsidR="00184417" w:rsidRPr="008F61A9" w:rsidRDefault="00B711AE" w:rsidP="008F61A9">
          <w:pPr>
            <w:pStyle w:val="Encabezado"/>
            <w:ind w:left="216"/>
            <w:jc w:val="center"/>
            <w:rPr>
              <w:rFonts w:ascii="Candara" w:hAnsi="Candara"/>
              <w:sz w:val="20"/>
              <w:szCs w:val="20"/>
            </w:rPr>
          </w:pPr>
          <w:r>
            <w:rPr>
              <w:rFonts w:ascii="Candara" w:hAnsi="Candara"/>
              <w:sz w:val="20"/>
              <w:szCs w:val="20"/>
            </w:rPr>
            <w:t>9/09/2025</w:t>
          </w:r>
        </w:p>
      </w:tc>
    </w:tr>
    <w:tr w:rsidR="00D53691" w14:paraId="38FFF33A" w14:textId="77777777" w:rsidTr="008F61A9">
      <w:trPr>
        <w:trHeight w:val="183"/>
      </w:trPr>
      <w:tc>
        <w:tcPr>
          <w:tcW w:w="1704" w:type="dxa"/>
          <w:vMerge/>
        </w:tcPr>
        <w:p w14:paraId="1846A205" w14:textId="77777777" w:rsidR="00D53691" w:rsidRDefault="00D53691" w:rsidP="00D53691">
          <w:pPr>
            <w:pStyle w:val="Encabezado"/>
            <w:ind w:left="216"/>
          </w:pPr>
        </w:p>
      </w:tc>
      <w:tc>
        <w:tcPr>
          <w:tcW w:w="4608" w:type="dxa"/>
          <w:vMerge/>
        </w:tcPr>
        <w:p w14:paraId="68C24C3E" w14:textId="77777777" w:rsidR="00D53691" w:rsidRPr="008F61A9" w:rsidRDefault="00D53691" w:rsidP="008F61A9">
          <w:pPr>
            <w:pStyle w:val="Encabezado"/>
            <w:ind w:left="216"/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1999" w:type="dxa"/>
        </w:tcPr>
        <w:p w14:paraId="00F3C9BC" w14:textId="77777777" w:rsidR="00D53691" w:rsidRPr="008F61A9" w:rsidRDefault="00D53691" w:rsidP="008F61A9">
          <w:pPr>
            <w:pStyle w:val="Sinespaciado"/>
            <w:jc w:val="center"/>
            <w:rPr>
              <w:rFonts w:ascii="Candara" w:hAnsi="Candara"/>
              <w:sz w:val="18"/>
              <w:szCs w:val="18"/>
            </w:rPr>
          </w:pPr>
          <w:r w:rsidRPr="008F61A9">
            <w:rPr>
              <w:rFonts w:ascii="Candara" w:hAnsi="Candara"/>
              <w:sz w:val="18"/>
              <w:szCs w:val="18"/>
            </w:rPr>
            <w:t>PÁGINA</w:t>
          </w:r>
        </w:p>
      </w:tc>
      <w:tc>
        <w:tcPr>
          <w:tcW w:w="1367" w:type="dxa"/>
        </w:tcPr>
        <w:sdt>
          <w:sdtPr>
            <w:rPr>
              <w:rFonts w:ascii="Candara" w:hAnsi="Candara"/>
              <w:sz w:val="20"/>
              <w:szCs w:val="20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238ED14B" w14:textId="77777777" w:rsidR="00D53691" w:rsidRPr="008F61A9" w:rsidRDefault="00D53691" w:rsidP="008F61A9">
              <w:pPr>
                <w:pStyle w:val="Sinespaciado"/>
                <w:jc w:val="center"/>
                <w:rPr>
                  <w:rFonts w:ascii="Candara" w:hAnsi="Candara"/>
                  <w:sz w:val="20"/>
                  <w:szCs w:val="20"/>
                </w:rPr>
              </w:pPr>
              <w:r w:rsidRPr="008F61A9">
                <w:rPr>
                  <w:rFonts w:ascii="Candara" w:hAnsi="Candara"/>
                  <w:sz w:val="20"/>
                  <w:szCs w:val="20"/>
                </w:rPr>
                <w:fldChar w:fldCharType="begin"/>
              </w:r>
              <w:r w:rsidRPr="008F61A9">
                <w:rPr>
                  <w:rFonts w:ascii="Candara" w:hAnsi="Candara"/>
                  <w:sz w:val="20"/>
                  <w:szCs w:val="20"/>
                </w:rPr>
                <w:instrText xml:space="preserve"> PAGE </w:instrText>
              </w:r>
              <w:r w:rsidRPr="008F61A9">
                <w:rPr>
                  <w:rFonts w:ascii="Candara" w:hAnsi="Candara"/>
                  <w:sz w:val="20"/>
                  <w:szCs w:val="20"/>
                </w:rPr>
                <w:fldChar w:fldCharType="separate"/>
              </w:r>
              <w:r w:rsidR="008B65B1" w:rsidRPr="008F61A9">
                <w:rPr>
                  <w:rFonts w:ascii="Candara" w:hAnsi="Candara"/>
                  <w:noProof/>
                  <w:sz w:val="20"/>
                  <w:szCs w:val="20"/>
                </w:rPr>
                <w:t>1</w:t>
              </w:r>
              <w:r w:rsidRPr="008F61A9">
                <w:rPr>
                  <w:rFonts w:ascii="Candara" w:hAnsi="Candara"/>
                  <w:sz w:val="20"/>
                  <w:szCs w:val="20"/>
                </w:rPr>
                <w:fldChar w:fldCharType="end"/>
              </w:r>
              <w:r w:rsidRPr="008F61A9">
                <w:rPr>
                  <w:rFonts w:ascii="Candara" w:hAnsi="Candara"/>
                  <w:sz w:val="20"/>
                  <w:szCs w:val="20"/>
                </w:rPr>
                <w:t xml:space="preserve"> de </w:t>
              </w:r>
              <w:r w:rsidRPr="008F61A9">
                <w:rPr>
                  <w:rFonts w:ascii="Candara" w:hAnsi="Candara"/>
                  <w:sz w:val="20"/>
                  <w:szCs w:val="20"/>
                </w:rPr>
                <w:fldChar w:fldCharType="begin"/>
              </w:r>
              <w:r w:rsidRPr="008F61A9">
                <w:rPr>
                  <w:rFonts w:ascii="Candara" w:hAnsi="Candara"/>
                  <w:sz w:val="20"/>
                  <w:szCs w:val="20"/>
                </w:rPr>
                <w:instrText xml:space="preserve"> NUMPAGES  </w:instrText>
              </w:r>
              <w:r w:rsidRPr="008F61A9">
                <w:rPr>
                  <w:rFonts w:ascii="Candara" w:hAnsi="Candara"/>
                  <w:sz w:val="20"/>
                  <w:szCs w:val="20"/>
                </w:rPr>
                <w:fldChar w:fldCharType="separate"/>
              </w:r>
              <w:r w:rsidR="008B65B1" w:rsidRPr="008F61A9">
                <w:rPr>
                  <w:rFonts w:ascii="Candara" w:hAnsi="Candara"/>
                  <w:noProof/>
                  <w:sz w:val="20"/>
                  <w:szCs w:val="20"/>
                </w:rPr>
                <w:t>2</w:t>
              </w:r>
              <w:r w:rsidRPr="008F61A9">
                <w:rPr>
                  <w:rFonts w:ascii="Candara" w:hAnsi="Candara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4E22DA43" w14:textId="77777777" w:rsidR="00994A8F" w:rsidRDefault="00994A8F" w:rsidP="00D536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C7446"/>
    <w:multiLevelType w:val="hybridMultilevel"/>
    <w:tmpl w:val="EB6AF4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05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CF0"/>
    <w:rsid w:val="00004370"/>
    <w:rsid w:val="00006DF3"/>
    <w:rsid w:val="00043700"/>
    <w:rsid w:val="00083CF0"/>
    <w:rsid w:val="0013279A"/>
    <w:rsid w:val="00184417"/>
    <w:rsid w:val="001D5545"/>
    <w:rsid w:val="00254779"/>
    <w:rsid w:val="002D4CE9"/>
    <w:rsid w:val="00516D9E"/>
    <w:rsid w:val="005D6CE2"/>
    <w:rsid w:val="006231C2"/>
    <w:rsid w:val="006820BD"/>
    <w:rsid w:val="007A1DC6"/>
    <w:rsid w:val="007C0FC7"/>
    <w:rsid w:val="00810ACD"/>
    <w:rsid w:val="00863844"/>
    <w:rsid w:val="008B65B1"/>
    <w:rsid w:val="008F61A9"/>
    <w:rsid w:val="00905302"/>
    <w:rsid w:val="00990382"/>
    <w:rsid w:val="00994A8F"/>
    <w:rsid w:val="009D62A8"/>
    <w:rsid w:val="009F6866"/>
    <w:rsid w:val="00A64032"/>
    <w:rsid w:val="00AA2E1A"/>
    <w:rsid w:val="00B0771C"/>
    <w:rsid w:val="00B711AE"/>
    <w:rsid w:val="00B9524D"/>
    <w:rsid w:val="00BD01DD"/>
    <w:rsid w:val="00C93624"/>
    <w:rsid w:val="00CB479E"/>
    <w:rsid w:val="00CE4855"/>
    <w:rsid w:val="00D53691"/>
    <w:rsid w:val="00D75741"/>
    <w:rsid w:val="00DC43F7"/>
    <w:rsid w:val="00E551AB"/>
    <w:rsid w:val="00E906DA"/>
    <w:rsid w:val="00ED4B2C"/>
    <w:rsid w:val="00F05381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0AAAE"/>
  <w15:docId w15:val="{A75885F5-12B6-4723-A173-BEA4C331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CF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C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3CF0"/>
  </w:style>
  <w:style w:type="paragraph" w:styleId="Piedepgina">
    <w:name w:val="footer"/>
    <w:basedOn w:val="Normal"/>
    <w:link w:val="PiedepginaCar"/>
    <w:uiPriority w:val="99"/>
    <w:unhideWhenUsed/>
    <w:rsid w:val="00083C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CF0"/>
  </w:style>
  <w:style w:type="paragraph" w:styleId="Textodeglobo">
    <w:name w:val="Balloon Text"/>
    <w:basedOn w:val="Normal"/>
    <w:link w:val="TextodegloboCar"/>
    <w:uiPriority w:val="99"/>
    <w:semiHidden/>
    <w:unhideWhenUsed/>
    <w:rsid w:val="00083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C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3CF0"/>
    <w:pPr>
      <w:ind w:left="720"/>
      <w:contextualSpacing/>
    </w:pPr>
  </w:style>
  <w:style w:type="paragraph" w:styleId="Lista">
    <w:name w:val="List"/>
    <w:basedOn w:val="Normal"/>
    <w:uiPriority w:val="99"/>
    <w:unhideWhenUsed/>
    <w:rsid w:val="00994A8F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994A8F"/>
  </w:style>
  <w:style w:type="character" w:customStyle="1" w:styleId="SaludoCar">
    <w:name w:val="Saludo Car"/>
    <w:basedOn w:val="Fuentedeprrafopredeter"/>
    <w:link w:val="Saludo"/>
    <w:uiPriority w:val="99"/>
    <w:rsid w:val="00994A8F"/>
    <w:rPr>
      <w:lang w:val="es-ES"/>
    </w:rPr>
  </w:style>
  <w:style w:type="paragraph" w:styleId="Cierre">
    <w:name w:val="Closing"/>
    <w:basedOn w:val="Normal"/>
    <w:link w:val="CierreCar"/>
    <w:uiPriority w:val="99"/>
    <w:unhideWhenUsed/>
    <w:rsid w:val="00994A8F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994A8F"/>
    <w:rPr>
      <w:lang w:val="es-ES"/>
    </w:rPr>
  </w:style>
  <w:style w:type="paragraph" w:customStyle="1" w:styleId="Direccininterior">
    <w:name w:val="Dirección interior"/>
    <w:basedOn w:val="Normal"/>
    <w:rsid w:val="00994A8F"/>
  </w:style>
  <w:style w:type="paragraph" w:styleId="Textoindependiente">
    <w:name w:val="Body Text"/>
    <w:basedOn w:val="Normal"/>
    <w:link w:val="TextoindependienteCar"/>
    <w:uiPriority w:val="99"/>
    <w:unhideWhenUsed/>
    <w:rsid w:val="00994A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4A8F"/>
    <w:rPr>
      <w:lang w:val="es-ES"/>
    </w:rPr>
  </w:style>
  <w:style w:type="paragraph" w:customStyle="1" w:styleId="Lneadeatencin">
    <w:name w:val="Línea de atención"/>
    <w:basedOn w:val="Textoindependiente"/>
    <w:rsid w:val="00994A8F"/>
  </w:style>
  <w:style w:type="paragraph" w:customStyle="1" w:styleId="Lneadereferencia">
    <w:name w:val="Línea de referencia"/>
    <w:basedOn w:val="Textoindependiente"/>
    <w:rsid w:val="00994A8F"/>
  </w:style>
  <w:style w:type="paragraph" w:styleId="Sinespaciado">
    <w:name w:val="No Spacing"/>
    <w:uiPriority w:val="1"/>
    <w:qFormat/>
    <w:rsid w:val="00D53691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Ambiental y Calidad</dc:creator>
  <cp:lastModifiedBy>Katherine Cruz</cp:lastModifiedBy>
  <cp:revision>21</cp:revision>
  <cp:lastPrinted>2013-07-11T16:40:00Z</cp:lastPrinted>
  <dcterms:created xsi:type="dcterms:W3CDTF">2013-05-08T16:02:00Z</dcterms:created>
  <dcterms:modified xsi:type="dcterms:W3CDTF">2025-09-09T11:57:00Z</dcterms:modified>
</cp:coreProperties>
</file>